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9B" w:rsidRDefault="003B079B" w:rsidP="003B079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181788" cy="415311"/>
            <wp:effectExtent l="19050" t="0" r="0" b="0"/>
            <wp:docPr id="3" name="Picture 2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77" cy="41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511985803"/>
    </w:p>
    <w:p w:rsidR="00411F9F" w:rsidRDefault="003B079B" w:rsidP="003B079B">
      <w:pPr>
        <w:jc w:val="center"/>
        <w:rPr>
          <w:rFonts w:asciiTheme="majorBidi" w:hAnsiTheme="majorBidi" w:cstheme="majorBidi"/>
          <w:b/>
        </w:rPr>
      </w:pPr>
      <w:r w:rsidRPr="003B079B">
        <w:rPr>
          <w:rFonts w:asciiTheme="majorBidi" w:hAnsiTheme="majorBidi" w:cstheme="majorBidi"/>
          <w:b/>
        </w:rPr>
        <w:t>GURUGRAM GLOBAL HEIGHTS SCHOOL</w:t>
      </w:r>
      <w:bookmarkEnd w:id="0"/>
    </w:p>
    <w:p w:rsidR="00A24B2E" w:rsidRDefault="00A24B2E" w:rsidP="00A24B2E">
      <w:pPr>
        <w:rPr>
          <w:rFonts w:cstheme="minorHAnsi"/>
          <w:sz w:val="24"/>
          <w:szCs w:val="24"/>
          <w:lang w:val="en-IN"/>
        </w:rPr>
      </w:pPr>
      <w:r w:rsidRPr="00986AE9">
        <w:rPr>
          <w:rFonts w:cstheme="minorHAnsi"/>
          <w:sz w:val="24"/>
          <w:szCs w:val="24"/>
          <w:lang w:val="en-IN"/>
        </w:rPr>
        <w:t xml:space="preserve">Ref: GGHS/ CIR/ </w:t>
      </w:r>
      <w:r w:rsidR="00BC3F70">
        <w:rPr>
          <w:rFonts w:cstheme="minorHAnsi"/>
          <w:sz w:val="24"/>
          <w:szCs w:val="24"/>
          <w:lang w:val="en-IN"/>
        </w:rPr>
        <w:t>2019-20/001</w:t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="00BC3F70">
        <w:rPr>
          <w:rFonts w:cstheme="minorHAnsi"/>
          <w:sz w:val="24"/>
          <w:szCs w:val="24"/>
          <w:lang w:val="en-IN"/>
        </w:rPr>
        <w:tab/>
      </w:r>
      <w:r w:rsidRPr="00986AE9">
        <w:rPr>
          <w:rFonts w:cstheme="minorHAnsi"/>
          <w:sz w:val="24"/>
          <w:szCs w:val="24"/>
          <w:lang w:val="en-IN"/>
        </w:rPr>
        <w:t xml:space="preserve">Date: </w:t>
      </w:r>
      <w:r w:rsidR="00550D8C">
        <w:rPr>
          <w:rFonts w:cstheme="minorHAnsi"/>
          <w:sz w:val="24"/>
          <w:szCs w:val="24"/>
          <w:lang w:val="en-IN"/>
        </w:rPr>
        <w:t>0</w:t>
      </w:r>
      <w:r w:rsidR="00BC3F70">
        <w:rPr>
          <w:rFonts w:cstheme="minorHAnsi"/>
          <w:sz w:val="24"/>
          <w:szCs w:val="24"/>
          <w:lang w:val="en-IN"/>
        </w:rPr>
        <w:t>2/04/19</w:t>
      </w:r>
    </w:p>
    <w:p w:rsidR="00BB46A2" w:rsidRPr="00BB46A2" w:rsidRDefault="00BB46A2" w:rsidP="00BB46A2">
      <w:pPr>
        <w:shd w:val="clear" w:color="auto" w:fill="FFFFFF"/>
        <w:spacing w:after="0"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Parent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r w:rsidRPr="00BB46A2">
        <w:rPr>
          <w:rFonts w:ascii="Calibri" w:eastAsia="Times New Roman" w:hAnsi="Calibri" w:cs="Times New Roman"/>
          <w:color w:val="222222"/>
          <w:sz w:val="32"/>
          <w:szCs w:val="32"/>
          <w:u w:val="single"/>
          <w:lang w:val="en-GB" w:eastAsia="en-GB"/>
        </w:rPr>
        <w:br w:type="textWrapping" w:clear="all"/>
      </w:r>
    </w:p>
    <w:p w:rsidR="00BB46A2" w:rsidRPr="00BB46A2" w:rsidRDefault="00BB46A2" w:rsidP="00BB46A2">
      <w:pPr>
        <w:shd w:val="clear" w:color="auto" w:fill="FFFFFF"/>
        <w:spacing w:after="0"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It is time to start the new session with a lot of enthusiasm and fervour.</w:t>
      </w:r>
    </w:p>
    <w:p w:rsidR="00BB46A2" w:rsidRPr="00BB46A2" w:rsidRDefault="00BB46A2" w:rsidP="00BB46A2">
      <w:pPr>
        <w:shd w:val="clear" w:color="auto" w:fill="FFFFFF"/>
        <w:spacing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There are certain things we would like to share with you for the smooth running of the new academic session.</w:t>
      </w:r>
    </w:p>
    <w:p w:rsidR="00BB46A2" w:rsidRPr="00BB46A2" w:rsidRDefault="00BB46A2" w:rsidP="00BB46A2">
      <w:pPr>
        <w:shd w:val="clear" w:color="auto" w:fill="FFFFFF"/>
        <w:spacing w:line="272" w:lineRule="atLeast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en-GB"/>
        </w:rPr>
        <w:t>          </w:t>
      </w: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You are requested to note the following:</w:t>
      </w:r>
    </w:p>
    <w:p w:rsidR="00BB46A2" w:rsidRPr="00BB46A2" w:rsidRDefault="00BB46A2" w:rsidP="00BB46A2">
      <w:pPr>
        <w:pStyle w:val="ListParagraph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Label the school bag, water bottles, lunch box, skates, judo dress and all other belongings of your ward.</w:t>
      </w:r>
    </w:p>
    <w:p w:rsidR="00BB46A2" w:rsidRPr="00BB46A2" w:rsidRDefault="00BB46A2" w:rsidP="00BB46A2">
      <w:pPr>
        <w:pStyle w:val="ListParagraph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Send an extra pair of clothes for early years (till </w:t>
      </w:r>
      <w:proofErr w:type="gramStart"/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class </w:t>
      </w:r>
      <w:r w:rsidR="00AD1678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gramEnd"/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).</w:t>
      </w:r>
    </w:p>
    <w:p w:rsidR="00BB46A2" w:rsidRPr="00BB46A2" w:rsidRDefault="00BB46A2" w:rsidP="00BB46A2">
      <w:pPr>
        <w:pStyle w:val="ListParagraph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The bus will wait for 2 minutes at the pick-up point.</w:t>
      </w:r>
    </w:p>
    <w:p w:rsidR="00BB46A2" w:rsidRDefault="00BB46A2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4.</w:t>
      </w:r>
      <w:r w:rsidRPr="00BB46A2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</w:t>
      </w: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For the safety of your ward the parents are requested to pick and drop their ward at their respective stops. School will not be providing door to door facility.</w:t>
      </w:r>
    </w:p>
    <w:p w:rsidR="00BB46A2" w:rsidRDefault="00BB46A2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5. Sending temporary ID cards with your ward, kindly fill them neatly and send back tomorrow positively.</w:t>
      </w:r>
    </w:p>
    <w:p w:rsidR="00BB46A2" w:rsidRDefault="00BB46A2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6. There are two breaks, namely, fruit break and lunch. Kindly send a fruit box and a lunch box with your child.</w:t>
      </w:r>
    </w:p>
    <w:p w:rsidR="00BB46A2" w:rsidRDefault="00BB46A2" w:rsidP="00BB46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 xml:space="preserve">The school bus will not drop the child alone with the nanny if the </w:t>
      </w:r>
      <w:proofErr w:type="gramStart"/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>parent ha</w:t>
      </w:r>
      <w:r w:rsidR="00AD167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>ve</w:t>
      </w:r>
      <w:proofErr w:type="gramEnd"/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 xml:space="preserve"> not reached the respective stop in the afternoon. </w:t>
      </w:r>
    </w:p>
    <w:p w:rsidR="00AD1678" w:rsidRDefault="00AD1678" w:rsidP="00BB46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</w:p>
    <w:p w:rsidR="00AD1678" w:rsidRPr="00AD1678" w:rsidRDefault="00AD1678" w:rsidP="00BB46A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</w:pPr>
      <w:r w:rsidRPr="00AD16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  <w:t>Vice- Principal</w:t>
      </w:r>
    </w:p>
    <w:p w:rsidR="00AD1678" w:rsidRPr="00AD1678" w:rsidRDefault="00AD1678" w:rsidP="00BB46A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</w:pPr>
      <w:r w:rsidRPr="00AD16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  <w:t>Gurugram Global Heights School</w:t>
      </w:r>
    </w:p>
    <w:p w:rsidR="00AD1678" w:rsidRDefault="00AD1678" w:rsidP="00BB46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</w:p>
    <w:p w:rsidR="00AD1678" w:rsidRDefault="00AD1678" w:rsidP="00BB46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>--------------------------------------------------------------------------------------------------------------------------------------------------------------</w:t>
      </w:r>
    </w:p>
    <w:p w:rsidR="00AD1678" w:rsidRDefault="00AD1678" w:rsidP="00AD167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181788" cy="415311"/>
            <wp:effectExtent l="19050" t="0" r="0" b="0"/>
            <wp:docPr id="7" name="Picture 2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77" cy="41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78" w:rsidRDefault="00AD1678" w:rsidP="00AD1678">
      <w:pPr>
        <w:jc w:val="center"/>
        <w:rPr>
          <w:rFonts w:asciiTheme="majorBidi" w:hAnsiTheme="majorBidi" w:cstheme="majorBidi"/>
          <w:b/>
        </w:rPr>
      </w:pPr>
      <w:r w:rsidRPr="003B079B">
        <w:rPr>
          <w:rFonts w:asciiTheme="majorBidi" w:hAnsiTheme="majorBidi" w:cstheme="majorBidi"/>
          <w:b/>
        </w:rPr>
        <w:t>GURUGRAM GLOBAL HEIGHTS SCHOOL</w:t>
      </w:r>
    </w:p>
    <w:p w:rsidR="00AD1678" w:rsidRDefault="00AD1678" w:rsidP="00AD1678">
      <w:pPr>
        <w:rPr>
          <w:rFonts w:cstheme="minorHAnsi"/>
          <w:sz w:val="24"/>
          <w:szCs w:val="24"/>
          <w:lang w:val="en-IN"/>
        </w:rPr>
      </w:pPr>
      <w:r w:rsidRPr="00986AE9">
        <w:rPr>
          <w:rFonts w:cstheme="minorHAnsi"/>
          <w:sz w:val="24"/>
          <w:szCs w:val="24"/>
          <w:lang w:val="en-IN"/>
        </w:rPr>
        <w:t xml:space="preserve">Ref: GGHS/ CIR/ </w:t>
      </w:r>
      <w:r>
        <w:rPr>
          <w:rFonts w:cstheme="minorHAnsi"/>
          <w:sz w:val="24"/>
          <w:szCs w:val="24"/>
          <w:lang w:val="en-IN"/>
        </w:rPr>
        <w:t>2019-20/001</w:t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 w:rsidRPr="00986AE9">
        <w:rPr>
          <w:rFonts w:cstheme="minorHAnsi"/>
          <w:sz w:val="24"/>
          <w:szCs w:val="24"/>
          <w:lang w:val="en-IN"/>
        </w:rPr>
        <w:t xml:space="preserve">Date: </w:t>
      </w:r>
      <w:r w:rsidR="00550D8C">
        <w:rPr>
          <w:rFonts w:cstheme="minorHAnsi"/>
          <w:sz w:val="24"/>
          <w:szCs w:val="24"/>
          <w:lang w:val="en-IN"/>
        </w:rPr>
        <w:t>0</w:t>
      </w:r>
      <w:r>
        <w:rPr>
          <w:rFonts w:cstheme="minorHAnsi"/>
          <w:sz w:val="24"/>
          <w:szCs w:val="24"/>
          <w:lang w:val="en-IN"/>
        </w:rPr>
        <w:t>2/04/19</w:t>
      </w:r>
    </w:p>
    <w:p w:rsidR="00AD1678" w:rsidRPr="00BB46A2" w:rsidRDefault="00AD1678" w:rsidP="00AD1678">
      <w:pPr>
        <w:shd w:val="clear" w:color="auto" w:fill="FFFFFF"/>
        <w:spacing w:after="0"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Parent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r w:rsidRPr="00BB46A2">
        <w:rPr>
          <w:rFonts w:ascii="Calibri" w:eastAsia="Times New Roman" w:hAnsi="Calibri" w:cs="Times New Roman"/>
          <w:color w:val="222222"/>
          <w:sz w:val="32"/>
          <w:szCs w:val="32"/>
          <w:u w:val="single"/>
          <w:lang w:val="en-GB" w:eastAsia="en-GB"/>
        </w:rPr>
        <w:br w:type="textWrapping" w:clear="all"/>
      </w:r>
    </w:p>
    <w:p w:rsidR="00AD1678" w:rsidRPr="00BB46A2" w:rsidRDefault="00AD1678" w:rsidP="00AD1678">
      <w:pPr>
        <w:shd w:val="clear" w:color="auto" w:fill="FFFFFF"/>
        <w:spacing w:after="0"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It is time to start the new session with a lot of enthusiasm and fervour.</w:t>
      </w:r>
    </w:p>
    <w:p w:rsidR="00AD1678" w:rsidRPr="00BB46A2" w:rsidRDefault="00AD1678" w:rsidP="00AD1678">
      <w:pPr>
        <w:shd w:val="clear" w:color="auto" w:fill="FFFFFF"/>
        <w:spacing w:line="272" w:lineRule="atLeast"/>
        <w:ind w:left="720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There are certain things we would like to share with you for the smooth running of the new academic session.</w:t>
      </w:r>
    </w:p>
    <w:p w:rsidR="00AD1678" w:rsidRPr="00BB46A2" w:rsidRDefault="00AD1678" w:rsidP="00AD1678">
      <w:pPr>
        <w:shd w:val="clear" w:color="auto" w:fill="FFFFFF"/>
        <w:spacing w:line="272" w:lineRule="atLeast"/>
        <w:rPr>
          <w:rFonts w:ascii="Calibri" w:eastAsia="Times New Roman" w:hAnsi="Calibri" w:cs="Times New Roman"/>
          <w:color w:val="222222"/>
          <w:lang w:val="en-GB" w:eastAsia="en-GB"/>
        </w:rPr>
      </w:pPr>
      <w:r w:rsidRPr="00BB46A2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en-GB"/>
        </w:rPr>
        <w:t>          </w:t>
      </w:r>
      <w:r w:rsidRPr="00BB46A2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You are requested to note the following:</w:t>
      </w:r>
    </w:p>
    <w:p w:rsidR="00AD1678" w:rsidRPr="00BB46A2" w:rsidRDefault="00AD1678" w:rsidP="00AD1678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Label the school bag, water bottles, lunch box, skates, judo dress and all other belongings of your ward.</w:t>
      </w:r>
    </w:p>
    <w:p w:rsidR="00AD1678" w:rsidRPr="00BB46A2" w:rsidRDefault="00AD1678" w:rsidP="00AD1678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Send an extra pair of clothes for early years (till </w:t>
      </w:r>
      <w:proofErr w:type="gramStart"/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class 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gramEnd"/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).</w:t>
      </w:r>
    </w:p>
    <w:p w:rsidR="00AD1678" w:rsidRPr="00BB46A2" w:rsidRDefault="00AD1678" w:rsidP="00AD1678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The bus will wait for 2 minutes at the pick-up point.</w:t>
      </w:r>
    </w:p>
    <w:p w:rsidR="00AD1678" w:rsidRDefault="00AD1678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4.</w:t>
      </w:r>
      <w:r w:rsidRPr="00BB46A2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</w:t>
      </w:r>
      <w:r w:rsidRPr="00BB46A2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For the safety of your ward the parents are requested to pick and drop their ward at their respective stops. School will not be providing door to door facility.</w:t>
      </w:r>
    </w:p>
    <w:p w:rsidR="00AD1678" w:rsidRDefault="00AD1678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5. Sending temporary ID cards with your ward, kindly fill them neatly and send back tomorrow positively.</w:t>
      </w:r>
    </w:p>
    <w:p w:rsidR="00AD1678" w:rsidRDefault="00AD1678" w:rsidP="00AD1678">
      <w:pPr>
        <w:shd w:val="clear" w:color="auto" w:fill="FFFFFF"/>
        <w:spacing w:after="0" w:line="272" w:lineRule="atLeast"/>
        <w:ind w:left="720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6. There are two breaks, namely, fruit break and lunch. Kindly send a fruit box and a lunch box with your child.</w:t>
      </w:r>
    </w:p>
    <w:p w:rsidR="00AD1678" w:rsidRDefault="00AD1678" w:rsidP="00AD167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 xml:space="preserve">The school bus will not drop the child alone with the nanny if the </w:t>
      </w:r>
      <w:proofErr w:type="gramStart"/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>parent ha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>ve</w:t>
      </w:r>
      <w:proofErr w:type="gramEnd"/>
      <w:r w:rsidRPr="00BB46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  <w:t xml:space="preserve"> not reached the respective stop in the afternoon. </w:t>
      </w:r>
    </w:p>
    <w:p w:rsidR="00AD1678" w:rsidRDefault="00AD1678" w:rsidP="00AD167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en-GB"/>
        </w:rPr>
      </w:pPr>
    </w:p>
    <w:p w:rsidR="00AD1678" w:rsidRPr="00AD1678" w:rsidRDefault="00AD1678" w:rsidP="00AD167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</w:pPr>
      <w:r w:rsidRPr="00AD16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  <w:t>Vice- Principal</w:t>
      </w:r>
    </w:p>
    <w:p w:rsidR="00AD1678" w:rsidRPr="00BB46A2" w:rsidRDefault="00AD1678" w:rsidP="00AD1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D167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en-GB"/>
        </w:rPr>
        <w:t>Gurugram Global Heights School</w:t>
      </w:r>
    </w:p>
    <w:sectPr w:rsidR="00AD1678" w:rsidRPr="00BB46A2" w:rsidSect="00863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4EB"/>
    <w:multiLevelType w:val="multilevel"/>
    <w:tmpl w:val="5E00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506D"/>
    <w:multiLevelType w:val="hybridMultilevel"/>
    <w:tmpl w:val="8EA4A16C"/>
    <w:lvl w:ilvl="0" w:tplc="1C68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935E9"/>
    <w:multiLevelType w:val="hybridMultilevel"/>
    <w:tmpl w:val="8EA4A16C"/>
    <w:lvl w:ilvl="0" w:tplc="1C68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36271"/>
    <w:multiLevelType w:val="hybridMultilevel"/>
    <w:tmpl w:val="8EA4A16C"/>
    <w:lvl w:ilvl="0" w:tplc="1C68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1590B"/>
    <w:multiLevelType w:val="hybridMultilevel"/>
    <w:tmpl w:val="8EA4A16C"/>
    <w:lvl w:ilvl="0" w:tplc="1C68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008"/>
    <w:rsid w:val="001B6944"/>
    <w:rsid w:val="00234150"/>
    <w:rsid w:val="003B079B"/>
    <w:rsid w:val="00411F9F"/>
    <w:rsid w:val="0055013A"/>
    <w:rsid w:val="00550D8C"/>
    <w:rsid w:val="005F02F0"/>
    <w:rsid w:val="00664191"/>
    <w:rsid w:val="00863E6F"/>
    <w:rsid w:val="00875466"/>
    <w:rsid w:val="009657F6"/>
    <w:rsid w:val="00A24B2E"/>
    <w:rsid w:val="00A648DD"/>
    <w:rsid w:val="00AD1678"/>
    <w:rsid w:val="00B8505C"/>
    <w:rsid w:val="00B90F82"/>
    <w:rsid w:val="00BB46A2"/>
    <w:rsid w:val="00BC3F70"/>
    <w:rsid w:val="00BE34D4"/>
    <w:rsid w:val="00C619FB"/>
    <w:rsid w:val="00D23444"/>
    <w:rsid w:val="00D73FF4"/>
    <w:rsid w:val="00E3515D"/>
    <w:rsid w:val="00ED0F90"/>
    <w:rsid w:val="00F34008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008"/>
    <w:rPr>
      <w:b/>
      <w:bCs/>
    </w:rPr>
  </w:style>
  <w:style w:type="character" w:customStyle="1" w:styleId="date-display-single">
    <w:name w:val="date-display-single"/>
    <w:basedOn w:val="DefaultParagraphFont"/>
    <w:rsid w:val="00F34008"/>
  </w:style>
  <w:style w:type="character" w:customStyle="1" w:styleId="st">
    <w:name w:val="st"/>
    <w:basedOn w:val="DefaultParagraphFont"/>
    <w:rsid w:val="00234150"/>
  </w:style>
  <w:style w:type="character" w:styleId="Emphasis">
    <w:name w:val="Emphasis"/>
    <w:basedOn w:val="DefaultParagraphFont"/>
    <w:uiPriority w:val="20"/>
    <w:qFormat/>
    <w:rsid w:val="002341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9B"/>
    <w:rPr>
      <w:rFonts w:ascii="Tahoma" w:hAnsi="Tahoma" w:cs="Tahoma"/>
      <w:sz w:val="16"/>
      <w:szCs w:val="16"/>
    </w:rPr>
  </w:style>
  <w:style w:type="paragraph" w:customStyle="1" w:styleId="m4249813704082504305m-5517356946494722567gmail-msolistparagraph">
    <w:name w:val="m_4249813704082504305m_-5517356946494722567gmail-msolistparagraph"/>
    <w:basedOn w:val="Normal"/>
    <w:rsid w:val="00BB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B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PC</cp:lastModifiedBy>
  <cp:revision>14</cp:revision>
  <cp:lastPrinted>2019-04-02T05:56:00Z</cp:lastPrinted>
  <dcterms:created xsi:type="dcterms:W3CDTF">2019-04-02T04:50:00Z</dcterms:created>
  <dcterms:modified xsi:type="dcterms:W3CDTF">2019-04-02T06:00:00Z</dcterms:modified>
</cp:coreProperties>
</file>